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A8" w:rsidRDefault="000F2574" w:rsidP="000F2574">
      <w:pPr>
        <w:pStyle w:val="Recuodecorpodetexto"/>
        <w:tabs>
          <w:tab w:val="left" w:pos="851"/>
        </w:tabs>
        <w:ind w:left="850" w:hanging="850"/>
        <w:jc w:val="center"/>
        <w:rPr>
          <w:rFonts w:ascii="Arial" w:hAnsi="Arial" w:cs="Arial"/>
          <w:b/>
          <w:szCs w:val="24"/>
        </w:rPr>
      </w:pPr>
      <w:r w:rsidRPr="0086275B">
        <w:rPr>
          <w:rFonts w:ascii="Arial" w:hAnsi="Arial" w:cs="Arial"/>
          <w:b/>
          <w:szCs w:val="24"/>
        </w:rPr>
        <w:t xml:space="preserve">PONTUAÇÃO CURRICULAR – PROCESSO SELETIVO </w:t>
      </w:r>
    </w:p>
    <w:p w:rsidR="000F2574" w:rsidRDefault="000F2574" w:rsidP="000F2574">
      <w:pPr>
        <w:pStyle w:val="Recuodecorpodetexto"/>
        <w:tabs>
          <w:tab w:val="left" w:pos="851"/>
        </w:tabs>
        <w:ind w:left="850" w:hanging="850"/>
        <w:jc w:val="center"/>
        <w:rPr>
          <w:rFonts w:ascii="Arial" w:hAnsi="Arial" w:cs="Arial"/>
          <w:b/>
          <w:szCs w:val="24"/>
        </w:rPr>
      </w:pPr>
      <w:r w:rsidRPr="0086275B">
        <w:rPr>
          <w:rFonts w:ascii="Arial" w:hAnsi="Arial" w:cs="Arial"/>
          <w:b/>
          <w:szCs w:val="24"/>
        </w:rPr>
        <w:t xml:space="preserve">BOLSAS </w:t>
      </w:r>
      <w:r w:rsidR="006B49A8">
        <w:rPr>
          <w:rFonts w:ascii="Arial" w:hAnsi="Arial" w:cs="Arial"/>
          <w:b/>
          <w:szCs w:val="24"/>
        </w:rPr>
        <w:t xml:space="preserve">DOUTORADO </w:t>
      </w:r>
      <w:r w:rsidRPr="0086275B">
        <w:rPr>
          <w:rFonts w:ascii="Arial" w:hAnsi="Arial" w:cs="Arial"/>
          <w:b/>
          <w:szCs w:val="24"/>
        </w:rPr>
        <w:t>20</w:t>
      </w:r>
      <w:r w:rsidR="006B49A8">
        <w:rPr>
          <w:rFonts w:ascii="Arial" w:hAnsi="Arial" w:cs="Arial"/>
          <w:b/>
          <w:szCs w:val="24"/>
        </w:rPr>
        <w:t>20</w:t>
      </w:r>
    </w:p>
    <w:p w:rsidR="000F2574" w:rsidRPr="00A2593C" w:rsidRDefault="000F2574" w:rsidP="000F2574">
      <w:pPr>
        <w:keepLines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A2593C">
        <w:rPr>
          <w:rFonts w:ascii="Arial" w:hAnsi="Arial" w:cs="Arial"/>
          <w:b/>
          <w:color w:val="FF0000"/>
          <w:szCs w:val="24"/>
        </w:rPr>
        <w:t>Portaria 1</w:t>
      </w:r>
      <w:r w:rsidR="00A2593C" w:rsidRPr="00A2593C">
        <w:rPr>
          <w:rFonts w:ascii="Arial" w:hAnsi="Arial" w:cs="Arial"/>
          <w:b/>
          <w:color w:val="FF0000"/>
          <w:szCs w:val="24"/>
        </w:rPr>
        <w:t>70</w:t>
      </w:r>
      <w:r w:rsidRPr="00A2593C">
        <w:rPr>
          <w:rFonts w:ascii="Arial" w:hAnsi="Arial" w:cs="Arial"/>
          <w:b/>
          <w:color w:val="FF0000"/>
          <w:szCs w:val="24"/>
        </w:rPr>
        <w:t>/20</w:t>
      </w:r>
      <w:r w:rsidR="00A2593C" w:rsidRPr="00A2593C">
        <w:rPr>
          <w:rFonts w:ascii="Arial" w:hAnsi="Arial" w:cs="Arial"/>
          <w:b/>
          <w:color w:val="FF0000"/>
          <w:szCs w:val="24"/>
        </w:rPr>
        <w:t>21</w:t>
      </w:r>
      <w:r w:rsidRPr="00A2593C">
        <w:rPr>
          <w:rFonts w:ascii="Arial" w:hAnsi="Arial" w:cs="Arial"/>
          <w:b/>
          <w:color w:val="FF0000"/>
          <w:szCs w:val="24"/>
        </w:rPr>
        <w:t>-PBF</w:t>
      </w:r>
    </w:p>
    <w:p w:rsidR="000F2574" w:rsidRDefault="000F2574" w:rsidP="000F2574">
      <w:pPr>
        <w:keepLines/>
        <w:jc w:val="center"/>
        <w:rPr>
          <w:rFonts w:ascii="Arial" w:hAnsi="Arial" w:cs="Arial"/>
          <w:b/>
          <w:sz w:val="22"/>
          <w:szCs w:val="22"/>
        </w:rPr>
      </w:pPr>
    </w:p>
    <w:p w:rsidR="000F2574" w:rsidRDefault="000F2574" w:rsidP="000F2574">
      <w:pPr>
        <w:pStyle w:val="Recuodecorpodetexto"/>
        <w:tabs>
          <w:tab w:val="left" w:pos="851"/>
        </w:tabs>
        <w:ind w:left="850" w:hanging="850"/>
        <w:rPr>
          <w:rFonts w:ascii="Arial" w:hAnsi="Arial" w:cs="Arial"/>
          <w:sz w:val="22"/>
          <w:szCs w:val="22"/>
        </w:rPr>
      </w:pPr>
    </w:p>
    <w:p w:rsidR="000F2574" w:rsidRDefault="000F2574" w:rsidP="000F2574">
      <w:pPr>
        <w:pStyle w:val="Recuodecorpodetexto"/>
        <w:tabs>
          <w:tab w:val="left" w:pos="851"/>
        </w:tabs>
        <w:ind w:left="850" w:hanging="850"/>
        <w:rPr>
          <w:rFonts w:ascii="Arial" w:hAnsi="Arial" w:cs="Arial"/>
          <w:sz w:val="22"/>
          <w:szCs w:val="22"/>
        </w:rPr>
      </w:pPr>
      <w:r w:rsidRPr="006B49A8">
        <w:rPr>
          <w:rFonts w:ascii="Arial" w:hAnsi="Arial" w:cs="Arial"/>
          <w:b/>
          <w:sz w:val="22"/>
          <w:szCs w:val="22"/>
        </w:rPr>
        <w:t>CANDIDATO</w:t>
      </w:r>
      <w:r>
        <w:rPr>
          <w:rFonts w:ascii="Arial" w:hAnsi="Arial" w:cs="Arial"/>
          <w:sz w:val="22"/>
          <w:szCs w:val="22"/>
        </w:rPr>
        <w:t>:</w:t>
      </w:r>
      <w:r w:rsidRPr="00BE4881">
        <w:rPr>
          <w:rFonts w:ascii="Arial" w:hAnsi="Arial" w:cs="Arial"/>
          <w:b/>
          <w:sz w:val="22"/>
          <w:szCs w:val="22"/>
        </w:rPr>
        <w:t xml:space="preserve"> </w:t>
      </w:r>
    </w:p>
    <w:p w:rsidR="000F2574" w:rsidRDefault="000F2574" w:rsidP="000F2574">
      <w:pPr>
        <w:pStyle w:val="Recuodecorpodetexto"/>
        <w:tabs>
          <w:tab w:val="left" w:pos="851"/>
        </w:tabs>
        <w:spacing w:before="120"/>
        <w:ind w:left="851" w:hanging="850"/>
        <w:rPr>
          <w:rFonts w:ascii="Arial" w:hAnsi="Arial" w:cs="Arial"/>
          <w:sz w:val="22"/>
          <w:szCs w:val="22"/>
        </w:rPr>
      </w:pPr>
      <w:r w:rsidRPr="006B49A8">
        <w:rPr>
          <w:rFonts w:ascii="Arial" w:hAnsi="Arial" w:cs="Arial"/>
          <w:b/>
          <w:sz w:val="22"/>
          <w:szCs w:val="22"/>
        </w:rPr>
        <w:t>PONTUAÇÃO CURRÍCULO:</w:t>
      </w:r>
      <w:r>
        <w:rPr>
          <w:rFonts w:ascii="Arial" w:hAnsi="Arial" w:cs="Arial"/>
          <w:sz w:val="22"/>
          <w:szCs w:val="22"/>
        </w:rPr>
        <w:t xml:space="preserve"> __________________</w:t>
      </w:r>
    </w:p>
    <w:p w:rsidR="000F2574" w:rsidRDefault="000F2574" w:rsidP="000F2574">
      <w:pPr>
        <w:keepLines/>
        <w:jc w:val="both"/>
        <w:rPr>
          <w:rFonts w:ascii="Arial" w:hAnsi="Arial" w:cs="Arial"/>
          <w:b/>
          <w:sz w:val="22"/>
          <w:szCs w:val="22"/>
        </w:rPr>
      </w:pPr>
    </w:p>
    <w:p w:rsidR="000F2574" w:rsidRDefault="000F2574" w:rsidP="000F2574">
      <w:pPr>
        <w:keepLines/>
        <w:jc w:val="center"/>
        <w:rPr>
          <w:rFonts w:ascii="Arial" w:hAnsi="Arial" w:cs="Arial"/>
          <w:b/>
          <w:sz w:val="22"/>
          <w:szCs w:val="22"/>
        </w:rPr>
      </w:pPr>
    </w:p>
    <w:p w:rsidR="000F2574" w:rsidRDefault="000F2574" w:rsidP="000F2574">
      <w:pPr>
        <w:keepLines/>
        <w:jc w:val="center"/>
        <w:rPr>
          <w:rFonts w:ascii="Arial" w:hAnsi="Arial" w:cs="Arial"/>
          <w:b/>
          <w:sz w:val="22"/>
          <w:szCs w:val="22"/>
        </w:rPr>
      </w:pPr>
    </w:p>
    <w:p w:rsidR="000F2574" w:rsidRDefault="000F2574" w:rsidP="000F2574">
      <w:pPr>
        <w:keepLines/>
        <w:jc w:val="center"/>
        <w:rPr>
          <w:rFonts w:ascii="Arial" w:hAnsi="Arial" w:cs="Arial"/>
          <w:b/>
          <w:sz w:val="22"/>
          <w:szCs w:val="22"/>
        </w:rPr>
      </w:pPr>
    </w:p>
    <w:p w:rsidR="000F2574" w:rsidRPr="00280995" w:rsidRDefault="000F2574" w:rsidP="000F2574">
      <w:pPr>
        <w:keepLines/>
        <w:jc w:val="center"/>
        <w:rPr>
          <w:rFonts w:ascii="Arial" w:hAnsi="Arial" w:cs="Arial"/>
          <w:b/>
          <w:sz w:val="22"/>
          <w:szCs w:val="22"/>
        </w:rPr>
      </w:pPr>
      <w:r w:rsidRPr="00280995">
        <w:rPr>
          <w:rFonts w:ascii="Arial" w:hAnsi="Arial" w:cs="Arial"/>
          <w:b/>
          <w:sz w:val="22"/>
          <w:szCs w:val="22"/>
        </w:rPr>
        <w:t>GRUPO 1</w:t>
      </w:r>
      <w:r w:rsidRPr="00280995">
        <w:rPr>
          <w:rFonts w:ascii="Arial" w:hAnsi="Arial" w:cs="Arial"/>
          <w:sz w:val="22"/>
          <w:szCs w:val="22"/>
        </w:rPr>
        <w:t xml:space="preserve">  </w:t>
      </w:r>
      <w:r w:rsidRPr="00280995">
        <w:rPr>
          <w:rFonts w:ascii="Arial" w:hAnsi="Arial" w:cs="Arial"/>
          <w:b/>
          <w:sz w:val="22"/>
          <w:szCs w:val="22"/>
        </w:rPr>
        <w:t>-  EXPERIÊNCIA PROFISSIONAL EM ÁREAS AFINS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0F2574" w:rsidRDefault="000F2574" w:rsidP="000F2574">
      <w:pPr>
        <w:keepLines/>
        <w:rPr>
          <w:rFonts w:ascii="Arial" w:hAnsi="Arial" w:cs="Arial"/>
          <w:sz w:val="22"/>
          <w:szCs w:val="22"/>
        </w:rPr>
      </w:pPr>
    </w:p>
    <w:p w:rsidR="000F2574" w:rsidRPr="00280995" w:rsidRDefault="000F2574" w:rsidP="000F2574">
      <w:pPr>
        <w:keepLines/>
        <w:rPr>
          <w:rFonts w:ascii="Arial" w:hAnsi="Arial" w:cs="Arial"/>
          <w:sz w:val="22"/>
          <w:szCs w:val="22"/>
        </w:rPr>
      </w:pPr>
    </w:p>
    <w:tbl>
      <w:tblPr>
        <w:tblW w:w="10275" w:type="dxa"/>
        <w:jc w:val="center"/>
        <w:tblInd w:w="4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4213"/>
        <w:gridCol w:w="3208"/>
        <w:gridCol w:w="2854"/>
      </w:tblGrid>
      <w:tr w:rsidR="000F2574" w:rsidRPr="004E001C" w:rsidTr="006B49A8">
        <w:trPr>
          <w:cantSplit/>
          <w:jc w:val="center"/>
        </w:trPr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4E001C" w:rsidRDefault="000F2574" w:rsidP="005D0FE8">
            <w:pPr>
              <w:keepLines/>
              <w:spacing w:before="60" w:after="60"/>
              <w:jc w:val="center"/>
              <w:rPr>
                <w:rFonts w:ascii="Arial" w:hAnsi="Arial" w:cs="Arial"/>
                <w:b/>
                <w:caps/>
              </w:rPr>
            </w:pPr>
            <w:r w:rsidRPr="004E001C">
              <w:rPr>
                <w:rFonts w:ascii="Arial" w:hAnsi="Arial" w:cs="Arial"/>
                <w:b/>
                <w:caps/>
              </w:rPr>
              <w:t>ATIVIDADES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Default="000F2574" w:rsidP="005D0FE8">
            <w:pPr>
              <w:keepLines/>
              <w:spacing w:before="60" w:after="60"/>
              <w:jc w:val="center"/>
              <w:rPr>
                <w:rFonts w:ascii="Arial" w:hAnsi="Arial" w:cs="Arial"/>
                <w:b/>
                <w:caps/>
              </w:rPr>
            </w:pPr>
            <w:r w:rsidRPr="004E001C">
              <w:rPr>
                <w:rFonts w:ascii="Arial" w:hAnsi="Arial" w:cs="Arial"/>
                <w:b/>
                <w:caps/>
              </w:rPr>
              <w:t>Pontuação</w:t>
            </w:r>
          </w:p>
          <w:p w:rsidR="000F2574" w:rsidRPr="004E001C" w:rsidRDefault="000F2574" w:rsidP="005D0FE8">
            <w:pPr>
              <w:keepLines/>
              <w:spacing w:before="60" w:after="60"/>
              <w:jc w:val="center"/>
              <w:rPr>
                <w:rFonts w:ascii="Arial" w:hAnsi="Arial" w:cs="Arial"/>
                <w:b/>
                <w:caps/>
              </w:rPr>
            </w:pPr>
            <w:r w:rsidRPr="004E001C">
              <w:rPr>
                <w:rFonts w:ascii="Arial" w:hAnsi="Arial" w:cs="Arial"/>
                <w:b/>
                <w:caps/>
              </w:rPr>
              <w:t>por ano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4E001C" w:rsidRDefault="000F2574" w:rsidP="005D0FE8">
            <w:pPr>
              <w:keepLines/>
              <w:spacing w:before="60" w:after="6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Pontuação do aluno</w:t>
            </w:r>
          </w:p>
        </w:tc>
      </w:tr>
      <w:tr w:rsidR="000F2574" w:rsidRPr="00525924" w:rsidTr="006B49A8">
        <w:trPr>
          <w:cantSplit/>
          <w:jc w:val="center"/>
        </w:trPr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Docência em ensino de terceiro grau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574" w:rsidRPr="00525924" w:rsidTr="006B49A8">
        <w:trPr>
          <w:cantSplit/>
          <w:jc w:val="center"/>
        </w:trPr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Docência em ensino fundamental e médio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574" w:rsidRPr="00525924" w:rsidTr="006B49A8">
        <w:trPr>
          <w:cantSplit/>
          <w:jc w:val="center"/>
        </w:trPr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Tempo de serviço como pesquisador de nível superior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574" w:rsidRPr="00525924" w:rsidTr="006B49A8">
        <w:trPr>
          <w:cantSplit/>
          <w:jc w:val="center"/>
        </w:trPr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Docência em cursos de especialização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2 pts /disciplina limitado a 3 disciplinas/ano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924" w:rsidRPr="00525924" w:rsidTr="006B49A8">
        <w:trPr>
          <w:cantSplit/>
          <w:jc w:val="center"/>
        </w:trPr>
        <w:tc>
          <w:tcPr>
            <w:tcW w:w="7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924" w:rsidRPr="00525924" w:rsidRDefault="0052592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924" w:rsidRPr="00525924" w:rsidRDefault="0052592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F2574" w:rsidRDefault="000F2574" w:rsidP="000F2574"/>
    <w:p w:rsidR="000F2574" w:rsidRDefault="000F2574" w:rsidP="000F2574">
      <w:pPr>
        <w:jc w:val="center"/>
        <w:rPr>
          <w:rFonts w:ascii="Arial" w:hAnsi="Arial" w:cs="Arial"/>
          <w:b/>
          <w:sz w:val="22"/>
          <w:szCs w:val="22"/>
        </w:rPr>
      </w:pPr>
    </w:p>
    <w:p w:rsidR="000F2574" w:rsidRDefault="000F2574" w:rsidP="000F2574">
      <w:pPr>
        <w:jc w:val="center"/>
        <w:rPr>
          <w:rFonts w:ascii="Arial" w:hAnsi="Arial" w:cs="Arial"/>
          <w:b/>
          <w:sz w:val="22"/>
          <w:szCs w:val="22"/>
        </w:rPr>
      </w:pPr>
    </w:p>
    <w:p w:rsidR="000F2574" w:rsidRPr="006C6F13" w:rsidRDefault="000F2574" w:rsidP="000F2574">
      <w:pPr>
        <w:jc w:val="center"/>
      </w:pPr>
      <w:r w:rsidRPr="006C6F13">
        <w:rPr>
          <w:rFonts w:ascii="Arial" w:hAnsi="Arial" w:cs="Arial"/>
          <w:b/>
          <w:sz w:val="22"/>
          <w:szCs w:val="22"/>
        </w:rPr>
        <w:t>GRUPO 2</w:t>
      </w:r>
      <w:r w:rsidRPr="006C6F13">
        <w:rPr>
          <w:rFonts w:ascii="Arial" w:hAnsi="Arial" w:cs="Arial"/>
          <w:sz w:val="22"/>
          <w:szCs w:val="22"/>
        </w:rPr>
        <w:t xml:space="preserve">  </w:t>
      </w:r>
      <w:r w:rsidRPr="006C6F13">
        <w:rPr>
          <w:rFonts w:ascii="Arial" w:hAnsi="Arial" w:cs="Arial"/>
          <w:b/>
          <w:sz w:val="22"/>
          <w:szCs w:val="22"/>
        </w:rPr>
        <w:t xml:space="preserve">-  CURSOS </w:t>
      </w:r>
    </w:p>
    <w:p w:rsidR="000F2574" w:rsidRPr="006C6F13" w:rsidRDefault="000F2574" w:rsidP="000F2574"/>
    <w:tbl>
      <w:tblPr>
        <w:tblW w:w="10266" w:type="dxa"/>
        <w:jc w:val="center"/>
        <w:tblInd w:w="4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4213"/>
        <w:gridCol w:w="2976"/>
        <w:gridCol w:w="3077"/>
      </w:tblGrid>
      <w:tr w:rsidR="000F2574" w:rsidRPr="006C6F13" w:rsidTr="006B49A8">
        <w:trPr>
          <w:cantSplit/>
          <w:jc w:val="center"/>
        </w:trPr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6C6F13" w:rsidRDefault="000F2574" w:rsidP="005D0FE8">
            <w:pPr>
              <w:keepLines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C6F13"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6C6F13" w:rsidRDefault="000F2574" w:rsidP="005D0FE8">
            <w:pPr>
              <w:keepLines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C6F13">
              <w:rPr>
                <w:rFonts w:ascii="Arial" w:hAnsi="Arial" w:cs="Arial"/>
                <w:b/>
              </w:rPr>
              <w:t>PONTUAÇÃO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6C6F13" w:rsidRDefault="000F2574" w:rsidP="005D0FE8">
            <w:pPr>
              <w:keepLines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Pontuação do aluno</w:t>
            </w:r>
          </w:p>
        </w:tc>
      </w:tr>
      <w:tr w:rsidR="000F2574" w:rsidRPr="00525924" w:rsidTr="006B49A8">
        <w:trPr>
          <w:cantSplit/>
          <w:jc w:val="center"/>
        </w:trPr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Residência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25 pts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574" w:rsidRPr="00525924" w:rsidTr="006B49A8">
        <w:trPr>
          <w:cantSplit/>
          <w:jc w:val="center"/>
        </w:trPr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Especialização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5 pts por curso limitado a três cursos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924" w:rsidRPr="00525924" w:rsidTr="006B49A8">
        <w:trPr>
          <w:cantSplit/>
          <w:jc w:val="center"/>
        </w:trPr>
        <w:tc>
          <w:tcPr>
            <w:tcW w:w="7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924" w:rsidRPr="00525924" w:rsidRDefault="0052592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924" w:rsidRPr="00525924" w:rsidRDefault="0052592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F2574" w:rsidRDefault="000F2574" w:rsidP="000F2574">
      <w:pPr>
        <w:rPr>
          <w:rFonts w:ascii="Arial" w:hAnsi="Arial" w:cs="Arial"/>
          <w:sz w:val="22"/>
          <w:szCs w:val="22"/>
        </w:rPr>
      </w:pPr>
    </w:p>
    <w:p w:rsidR="00F24C24" w:rsidRPr="006C6F13" w:rsidRDefault="00F24C24" w:rsidP="000F2574">
      <w:pPr>
        <w:rPr>
          <w:rFonts w:ascii="Arial" w:hAnsi="Arial" w:cs="Arial"/>
          <w:sz w:val="22"/>
          <w:szCs w:val="22"/>
        </w:rPr>
      </w:pPr>
    </w:p>
    <w:p w:rsidR="000F2574" w:rsidRDefault="000F2574" w:rsidP="000F2574">
      <w:pPr>
        <w:jc w:val="right"/>
        <w:rPr>
          <w:rFonts w:ascii="Arial" w:hAnsi="Arial" w:cs="Arial"/>
          <w:b/>
          <w:i/>
        </w:rPr>
      </w:pPr>
    </w:p>
    <w:p w:rsidR="000F2574" w:rsidRDefault="000F2574" w:rsidP="000F2574">
      <w:pPr>
        <w:keepNext/>
        <w:keepLines/>
        <w:jc w:val="center"/>
        <w:rPr>
          <w:rFonts w:ascii="Arial" w:hAnsi="Arial" w:cs="Arial"/>
          <w:sz w:val="22"/>
          <w:szCs w:val="22"/>
        </w:rPr>
      </w:pPr>
      <w:r w:rsidRPr="00280995">
        <w:rPr>
          <w:rFonts w:ascii="Arial" w:hAnsi="Arial" w:cs="Arial"/>
          <w:b/>
          <w:sz w:val="22"/>
          <w:szCs w:val="22"/>
        </w:rPr>
        <w:t xml:space="preserve">GRUPO </w:t>
      </w:r>
      <w:r>
        <w:rPr>
          <w:rFonts w:ascii="Arial" w:hAnsi="Arial" w:cs="Arial"/>
          <w:b/>
          <w:sz w:val="22"/>
          <w:szCs w:val="22"/>
        </w:rPr>
        <w:t>3</w:t>
      </w:r>
      <w:r w:rsidRPr="00280995">
        <w:rPr>
          <w:rFonts w:ascii="Arial" w:hAnsi="Arial" w:cs="Arial"/>
          <w:sz w:val="22"/>
          <w:szCs w:val="22"/>
        </w:rPr>
        <w:t xml:space="preserve"> - </w:t>
      </w:r>
      <w:r w:rsidRPr="00280995">
        <w:rPr>
          <w:rFonts w:ascii="Arial" w:hAnsi="Arial" w:cs="Arial"/>
          <w:b/>
          <w:sz w:val="22"/>
          <w:szCs w:val="22"/>
        </w:rPr>
        <w:t>PARTICIPAÇÃO ACADÊMICA</w:t>
      </w:r>
      <w:r w:rsidRPr="00280995">
        <w:rPr>
          <w:rFonts w:ascii="Arial" w:hAnsi="Arial" w:cs="Arial"/>
          <w:sz w:val="22"/>
          <w:szCs w:val="22"/>
        </w:rPr>
        <w:t xml:space="preserve"> </w:t>
      </w:r>
    </w:p>
    <w:p w:rsidR="000F2574" w:rsidRDefault="000F2574" w:rsidP="000F2574">
      <w:pPr>
        <w:keepNext/>
        <w:keepLines/>
        <w:jc w:val="center"/>
        <w:rPr>
          <w:rFonts w:ascii="Arial" w:hAnsi="Arial" w:cs="Arial"/>
          <w:sz w:val="22"/>
          <w:szCs w:val="22"/>
        </w:rPr>
      </w:pPr>
    </w:p>
    <w:p w:rsidR="000F2574" w:rsidRPr="00280995" w:rsidRDefault="000F2574" w:rsidP="000F2574">
      <w:pPr>
        <w:keepNext/>
        <w:keepLines/>
        <w:rPr>
          <w:rFonts w:ascii="Arial" w:hAnsi="Arial" w:cs="Arial"/>
          <w:sz w:val="22"/>
          <w:szCs w:val="22"/>
        </w:rPr>
      </w:pPr>
    </w:p>
    <w:tbl>
      <w:tblPr>
        <w:tblW w:w="10356" w:type="dxa"/>
        <w:jc w:val="center"/>
        <w:tblInd w:w="1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4261"/>
        <w:gridCol w:w="2977"/>
        <w:gridCol w:w="3118"/>
      </w:tblGrid>
      <w:tr w:rsidR="000F2574" w:rsidRPr="004E001C" w:rsidTr="006B49A8">
        <w:trPr>
          <w:cantSplit/>
          <w:jc w:val="center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4E001C" w:rsidRDefault="000F2574" w:rsidP="005D0FE8">
            <w:pPr>
              <w:keepLines/>
              <w:spacing w:before="60" w:after="60"/>
              <w:jc w:val="center"/>
              <w:rPr>
                <w:rFonts w:ascii="Arial" w:hAnsi="Arial" w:cs="Arial"/>
                <w:b/>
                <w:caps/>
              </w:rPr>
            </w:pPr>
            <w:r w:rsidRPr="004E001C">
              <w:rPr>
                <w:rFonts w:ascii="Arial" w:hAnsi="Arial" w:cs="Arial"/>
                <w:b/>
                <w:caps/>
              </w:rPr>
              <w:t>ATIVIDADES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4E001C" w:rsidRDefault="000F2574" w:rsidP="005D0FE8">
            <w:pPr>
              <w:keepLines/>
              <w:spacing w:before="60" w:after="60"/>
              <w:jc w:val="center"/>
              <w:rPr>
                <w:rFonts w:ascii="Arial" w:hAnsi="Arial" w:cs="Arial"/>
                <w:b/>
                <w:caps/>
              </w:rPr>
            </w:pPr>
            <w:r w:rsidRPr="004E001C">
              <w:rPr>
                <w:rFonts w:ascii="Arial" w:hAnsi="Arial" w:cs="Arial"/>
                <w:b/>
                <w:caps/>
              </w:rPr>
              <w:t xml:space="preserve">Pontuação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4E001C" w:rsidRDefault="000F2574" w:rsidP="005D0FE8">
            <w:pPr>
              <w:keepLines/>
              <w:spacing w:before="60" w:after="6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Pontuação do aluno</w:t>
            </w:r>
          </w:p>
        </w:tc>
      </w:tr>
      <w:tr w:rsidR="000F2574" w:rsidRPr="00525924" w:rsidTr="006B49A8">
        <w:trPr>
          <w:cantSplit/>
          <w:jc w:val="center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Participação em programa institucional de iniciação científica (PIBIC/PIC e PET/Capes)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5 pts / ano letivo</w:t>
            </w:r>
          </w:p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 xml:space="preserve">Limitado a 1 por ano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574" w:rsidRPr="00525924" w:rsidTr="006B49A8">
        <w:trPr>
          <w:cantSplit/>
          <w:jc w:val="center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Membro de banca examinadora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1 pt./banca limitado a 5 bancas/ano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574" w:rsidRPr="00525924" w:rsidTr="006B49A8">
        <w:trPr>
          <w:cantSplit/>
          <w:jc w:val="center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rPr>
                <w:rFonts w:ascii="Arial" w:hAnsi="Arial" w:cs="Arial"/>
                <w:caps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 xml:space="preserve">Participação em projeto institucional de pesquisa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2 pts / ano letivo</w:t>
            </w:r>
          </w:p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 xml:space="preserve">Limitada a participação em 1 projeto por ano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574" w:rsidRPr="00525924" w:rsidTr="006B49A8">
        <w:trPr>
          <w:cantSplit/>
          <w:jc w:val="center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Participação em projeto institucional de ensino ou extensão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1 pts / ano letivo</w:t>
            </w:r>
          </w:p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Limitada a participação em 1 projeto de cada modalidade por ano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574" w:rsidRPr="00525924" w:rsidTr="006B49A8">
        <w:trPr>
          <w:cantSplit/>
          <w:jc w:val="center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rPr>
                <w:rFonts w:ascii="Arial" w:hAnsi="Arial" w:cs="Arial"/>
                <w:caps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Participação em monitoria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 xml:space="preserve">1 pts / ano letivo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4C24" w:rsidRDefault="00F24C24"/>
    <w:p w:rsidR="00F24C24" w:rsidRDefault="00F24C24"/>
    <w:p w:rsidR="00F24C24" w:rsidRDefault="00F24C24"/>
    <w:p w:rsidR="00F24C24" w:rsidRDefault="00F24C24"/>
    <w:tbl>
      <w:tblPr>
        <w:tblW w:w="10356" w:type="dxa"/>
        <w:jc w:val="center"/>
        <w:tblInd w:w="1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4261"/>
        <w:gridCol w:w="2977"/>
        <w:gridCol w:w="3118"/>
      </w:tblGrid>
      <w:tr w:rsidR="00F24C24" w:rsidRPr="004E001C" w:rsidTr="005D0FE8">
        <w:trPr>
          <w:cantSplit/>
          <w:jc w:val="center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C24" w:rsidRPr="004E001C" w:rsidRDefault="00F24C24" w:rsidP="005D0FE8">
            <w:pPr>
              <w:keepLines/>
              <w:spacing w:before="60" w:after="60"/>
              <w:jc w:val="center"/>
              <w:rPr>
                <w:rFonts w:ascii="Arial" w:hAnsi="Arial" w:cs="Arial"/>
                <w:b/>
                <w:caps/>
              </w:rPr>
            </w:pPr>
            <w:r w:rsidRPr="004E001C">
              <w:rPr>
                <w:rFonts w:ascii="Arial" w:hAnsi="Arial" w:cs="Arial"/>
                <w:b/>
                <w:caps/>
              </w:rPr>
              <w:lastRenderedPageBreak/>
              <w:t>ATIVIDADES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C24" w:rsidRPr="004E001C" w:rsidRDefault="00F24C24" w:rsidP="005D0FE8">
            <w:pPr>
              <w:keepLines/>
              <w:spacing w:before="60" w:after="60"/>
              <w:jc w:val="center"/>
              <w:rPr>
                <w:rFonts w:ascii="Arial" w:hAnsi="Arial" w:cs="Arial"/>
                <w:b/>
                <w:caps/>
              </w:rPr>
            </w:pPr>
            <w:r w:rsidRPr="004E001C">
              <w:rPr>
                <w:rFonts w:ascii="Arial" w:hAnsi="Arial" w:cs="Arial"/>
                <w:b/>
                <w:caps/>
              </w:rPr>
              <w:t xml:space="preserve">Pontuação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24" w:rsidRPr="004E001C" w:rsidRDefault="00F24C24" w:rsidP="005D0FE8">
            <w:pPr>
              <w:keepLines/>
              <w:spacing w:before="60" w:after="6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Pontuação do aluno</w:t>
            </w:r>
          </w:p>
        </w:tc>
      </w:tr>
      <w:tr w:rsidR="000F2574" w:rsidRPr="00525924" w:rsidTr="00F24C24">
        <w:trPr>
          <w:cantSplit/>
          <w:trHeight w:val="1027"/>
          <w:jc w:val="center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Participação em entrevista de TV ou rádio sobre pesquisa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0,2 pts por participação</w:t>
            </w:r>
          </w:p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Limitada a 5 participações por ano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574" w:rsidRPr="00525924" w:rsidTr="006B49A8">
        <w:trPr>
          <w:cantSplit/>
          <w:jc w:val="center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 xml:space="preserve">Participação na organização de eventos científicos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 xml:space="preserve">0,5 pts por evento </w:t>
            </w:r>
          </w:p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Limitado a 2 por ano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574" w:rsidRPr="00525924" w:rsidTr="006B49A8">
        <w:trPr>
          <w:cantSplit/>
          <w:jc w:val="center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Participação na organização de eventos de divulgação e popularização do conhecimento científico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0,2 pts por evento</w:t>
            </w:r>
          </w:p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Limitado a 5 eventos por ano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574" w:rsidRPr="00525924" w:rsidTr="006B49A8">
        <w:trPr>
          <w:cantSplit/>
          <w:jc w:val="center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 xml:space="preserve">Coordenador de projeto institucional de pesquisa, ensino ou extensão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5 pts /ano letivo</w:t>
            </w:r>
          </w:p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Limitada a coordenação de 1 projeto por ano de cada modalidade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574" w:rsidRPr="00525924" w:rsidTr="006B49A8">
        <w:trPr>
          <w:cantSplit/>
          <w:jc w:val="center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rPr>
                <w:rFonts w:ascii="Arial" w:hAnsi="Arial" w:cs="Arial"/>
                <w:caps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Orientação de TCC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3 pts por orientação limitado a dois orientados por ano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574" w:rsidRPr="00525924" w:rsidTr="006B49A8">
        <w:trPr>
          <w:cantSplit/>
          <w:jc w:val="center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caps/>
                <w:sz w:val="18"/>
                <w:szCs w:val="18"/>
              </w:rPr>
              <w:t>O</w:t>
            </w:r>
            <w:r w:rsidRPr="00525924">
              <w:rPr>
                <w:rFonts w:ascii="Arial" w:hAnsi="Arial" w:cs="Arial"/>
                <w:sz w:val="18"/>
                <w:szCs w:val="18"/>
              </w:rPr>
              <w:t>rientação em programa institucional de iniciação científica (PIC, PIBIC, PET/CAPES)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5 pts / ano letivo</w:t>
            </w:r>
          </w:p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Limitada a orientação em 2 projetos por ano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574" w:rsidRPr="00525924" w:rsidTr="006B49A8">
        <w:trPr>
          <w:cantSplit/>
          <w:jc w:val="center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Orientação em monitoria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1 pts /ano letivo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574" w:rsidRPr="00525924" w:rsidTr="006B49A8">
        <w:trPr>
          <w:cantSplit/>
          <w:jc w:val="center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Atuação como consultor de revistas científicas indexadas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0,15 pts por artigo avaliado</w:t>
            </w:r>
          </w:p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Limitado a 2 artigos por ano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574" w:rsidRPr="00525924" w:rsidTr="006B49A8">
        <w:trPr>
          <w:cantSplit/>
          <w:jc w:val="center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Atuação como consultor em revistas científicas não indexadas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0,1 pts por artigo avaliado</w:t>
            </w:r>
          </w:p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Limitado a 2 artigos por ano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574" w:rsidRPr="00525924" w:rsidTr="006B49A8">
        <w:trPr>
          <w:cantSplit/>
          <w:jc w:val="center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Graduação sanduíche no exterior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5 pts /semestre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574" w:rsidRPr="00525924" w:rsidTr="006B49A8">
        <w:trPr>
          <w:cantSplit/>
          <w:jc w:val="center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Estágio/projeto realizado no exterior com carga horária mínima de 40 horas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5 pts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keepLine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574" w:rsidRPr="00525924" w:rsidTr="006B49A8">
        <w:trPr>
          <w:cantSplit/>
          <w:jc w:val="center"/>
        </w:trPr>
        <w:tc>
          <w:tcPr>
            <w:tcW w:w="7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pStyle w:val="Rodap"/>
              <w:spacing w:before="40" w:after="40"/>
              <w:ind w:left="709" w:hanging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b/>
                <w:sz w:val="18"/>
                <w:szCs w:val="18"/>
              </w:rPr>
              <w:t>OBS:</w:t>
            </w:r>
            <w:r w:rsidRPr="00525924">
              <w:rPr>
                <w:rFonts w:ascii="Arial" w:hAnsi="Arial" w:cs="Arial"/>
                <w:sz w:val="18"/>
                <w:szCs w:val="18"/>
              </w:rPr>
              <w:tab/>
              <w:t>Só serão aceitos documentos emitidos pelos órgãos competentes da instituição.</w:t>
            </w:r>
          </w:p>
          <w:p w:rsidR="000F2574" w:rsidRPr="00525924" w:rsidRDefault="000F2574" w:rsidP="00525924">
            <w:pPr>
              <w:spacing w:before="40" w:after="40"/>
              <w:ind w:left="709" w:hanging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ab/>
              <w:t>Não serão consideradas declarações com sobreposições de duas atividades em projetos, num mesmo período.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pStyle w:val="Rodap"/>
              <w:spacing w:before="40" w:after="40"/>
              <w:ind w:left="709" w:hanging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5924" w:rsidRPr="00525924" w:rsidTr="006B49A8">
        <w:trPr>
          <w:cantSplit/>
          <w:jc w:val="center"/>
        </w:trPr>
        <w:tc>
          <w:tcPr>
            <w:tcW w:w="7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924" w:rsidRPr="00525924" w:rsidRDefault="00525924" w:rsidP="00525924">
            <w:pPr>
              <w:pStyle w:val="Rodap"/>
              <w:spacing w:before="40" w:after="40"/>
              <w:ind w:left="709" w:hanging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924" w:rsidRDefault="00525924" w:rsidP="00525924">
            <w:pPr>
              <w:pStyle w:val="Rodap"/>
              <w:spacing w:before="40" w:after="40"/>
              <w:ind w:left="709" w:hanging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4C24" w:rsidRPr="00525924" w:rsidRDefault="00F24C24" w:rsidP="00525924">
            <w:pPr>
              <w:pStyle w:val="Rodap"/>
              <w:spacing w:before="40" w:after="40"/>
              <w:ind w:left="709" w:hanging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F2574" w:rsidRPr="00280995" w:rsidRDefault="000F2574" w:rsidP="000F2574">
      <w:pPr>
        <w:rPr>
          <w:rFonts w:ascii="Arial" w:hAnsi="Arial" w:cs="Arial"/>
          <w:sz w:val="22"/>
          <w:szCs w:val="22"/>
        </w:rPr>
      </w:pPr>
    </w:p>
    <w:p w:rsidR="000F2574" w:rsidRPr="00280995" w:rsidRDefault="000F2574" w:rsidP="000F2574">
      <w:pPr>
        <w:keepLines/>
        <w:jc w:val="center"/>
        <w:rPr>
          <w:rFonts w:ascii="Arial" w:hAnsi="Arial" w:cs="Arial"/>
          <w:b/>
          <w:sz w:val="22"/>
          <w:szCs w:val="22"/>
        </w:rPr>
      </w:pPr>
    </w:p>
    <w:p w:rsidR="000F2574" w:rsidRPr="00280995" w:rsidRDefault="000F2574" w:rsidP="000F2574">
      <w:pPr>
        <w:keepLines/>
        <w:jc w:val="center"/>
        <w:rPr>
          <w:rFonts w:ascii="Arial" w:hAnsi="Arial" w:cs="Arial"/>
          <w:b/>
          <w:sz w:val="22"/>
          <w:szCs w:val="22"/>
        </w:rPr>
      </w:pPr>
      <w:r w:rsidRPr="00280995">
        <w:rPr>
          <w:rFonts w:ascii="Arial" w:hAnsi="Arial" w:cs="Arial"/>
          <w:b/>
          <w:sz w:val="22"/>
          <w:szCs w:val="22"/>
        </w:rPr>
        <w:t xml:space="preserve">GRUPO </w:t>
      </w:r>
      <w:r>
        <w:rPr>
          <w:rFonts w:ascii="Arial" w:hAnsi="Arial" w:cs="Arial"/>
          <w:b/>
          <w:sz w:val="22"/>
          <w:szCs w:val="22"/>
        </w:rPr>
        <w:t>4</w:t>
      </w:r>
      <w:r w:rsidRPr="00280995">
        <w:rPr>
          <w:rFonts w:ascii="Arial" w:hAnsi="Arial" w:cs="Arial"/>
          <w:sz w:val="22"/>
          <w:szCs w:val="22"/>
        </w:rPr>
        <w:t xml:space="preserve">  </w:t>
      </w:r>
      <w:r w:rsidRPr="00280995">
        <w:rPr>
          <w:rFonts w:ascii="Arial" w:hAnsi="Arial" w:cs="Arial"/>
          <w:b/>
          <w:sz w:val="22"/>
          <w:szCs w:val="22"/>
        </w:rPr>
        <w:t xml:space="preserve">-  PRODUÇÃO INTELECTUAL </w:t>
      </w:r>
    </w:p>
    <w:p w:rsidR="000F2574" w:rsidRPr="00280995" w:rsidRDefault="000F2574" w:rsidP="000F2574">
      <w:pPr>
        <w:keepLines/>
        <w:rPr>
          <w:rFonts w:ascii="Arial" w:hAnsi="Arial" w:cs="Arial"/>
          <w:b/>
          <w:sz w:val="22"/>
          <w:szCs w:val="22"/>
        </w:rPr>
      </w:pPr>
    </w:p>
    <w:tbl>
      <w:tblPr>
        <w:tblW w:w="10235" w:type="dxa"/>
        <w:jc w:val="center"/>
        <w:tblInd w:w="-12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2381"/>
        <w:gridCol w:w="1334"/>
        <w:gridCol w:w="1984"/>
        <w:gridCol w:w="2126"/>
        <w:gridCol w:w="2410"/>
      </w:tblGrid>
      <w:tr w:rsidR="000F2574" w:rsidRPr="00E238FB" w:rsidTr="006B49A8">
        <w:trPr>
          <w:cantSplit/>
          <w:jc w:val="center"/>
        </w:trPr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E238FB" w:rsidRDefault="000F2574" w:rsidP="005D0FE8">
            <w:pPr>
              <w:pStyle w:val="Ttulo6"/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E238FB">
              <w:rPr>
                <w:rFonts w:ascii="Arial" w:hAnsi="Arial" w:cs="Arial"/>
                <w:b/>
                <w:sz w:val="20"/>
              </w:rPr>
              <w:t>ATIVIDADES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2574" w:rsidRPr="00E238FB" w:rsidRDefault="000F2574" w:rsidP="005D0FE8">
            <w:pPr>
              <w:spacing w:before="60" w:after="60"/>
              <w:jc w:val="center"/>
              <w:rPr>
                <w:rFonts w:ascii="Arial" w:hAnsi="Arial" w:cs="Arial"/>
                <w:b/>
                <w:caps/>
              </w:rPr>
            </w:pPr>
            <w:r w:rsidRPr="00E238FB">
              <w:rPr>
                <w:rFonts w:ascii="Arial" w:hAnsi="Arial" w:cs="Arial"/>
                <w:b/>
                <w:caps/>
              </w:rPr>
              <w:t>Comprovante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2574" w:rsidRPr="00E238FB" w:rsidRDefault="000F2574" w:rsidP="005D0FE8">
            <w:pPr>
              <w:spacing w:before="60" w:after="60"/>
              <w:jc w:val="center"/>
              <w:rPr>
                <w:rFonts w:ascii="Arial" w:hAnsi="Arial" w:cs="Arial"/>
                <w:b/>
                <w:caps/>
              </w:rPr>
            </w:pPr>
            <w:r w:rsidRPr="00E238FB">
              <w:rPr>
                <w:rFonts w:ascii="Arial" w:hAnsi="Arial" w:cs="Arial"/>
                <w:b/>
                <w:caps/>
              </w:rPr>
              <w:t>Pontuação por unidade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2574" w:rsidRPr="00E238FB" w:rsidRDefault="000F2574" w:rsidP="005D0FE8">
            <w:pPr>
              <w:spacing w:before="60" w:after="6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Pontuação do aluno</w:t>
            </w:r>
          </w:p>
        </w:tc>
      </w:tr>
      <w:tr w:rsidR="000F2574" w:rsidRPr="00525924" w:rsidTr="006B49A8">
        <w:trPr>
          <w:cantSplit/>
          <w:jc w:val="center"/>
        </w:trPr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Resumo apresentado em evento realizado no exterior, 1º autor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Documento emitido pelos organizadores do evento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5 pts/res. Expandido</w:t>
            </w:r>
          </w:p>
          <w:p w:rsidR="000F2574" w:rsidRPr="00525924" w:rsidRDefault="000F2574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4 pts./res. simples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574" w:rsidRPr="00525924" w:rsidTr="006B49A8">
        <w:trPr>
          <w:cantSplit/>
          <w:jc w:val="center"/>
        </w:trPr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Resumo apresentado em evento realizado no exterior, co-autor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Declaração em Documento emitido pelos organizadores do evento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3 pts/res. Expandido</w:t>
            </w:r>
          </w:p>
          <w:p w:rsidR="000F2574" w:rsidRPr="00525924" w:rsidRDefault="000F2574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2 pts./res. simples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574" w:rsidRPr="00525924" w:rsidTr="006B49A8">
        <w:trPr>
          <w:cantSplit/>
          <w:jc w:val="center"/>
        </w:trPr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Resumo apresentado em evento de abrangência nacional ou internacional realizado no Brasil, 1º autor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Documento emitido pelos organizadores do evento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3 pts/res. Expandido</w:t>
            </w:r>
          </w:p>
          <w:p w:rsidR="000F2574" w:rsidRPr="00525924" w:rsidRDefault="000F2574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2 pts./res. simples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574" w:rsidRPr="00525924" w:rsidTr="006B49A8">
        <w:trPr>
          <w:cantSplit/>
          <w:jc w:val="center"/>
        </w:trPr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Resumo apresentado em evento de abrangência nacional ou internacional realizado no Brasil, co-autor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Documento emitido pelos organizadores do evento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2 pts/res. Expandido</w:t>
            </w:r>
          </w:p>
          <w:p w:rsidR="000F2574" w:rsidRPr="00525924" w:rsidRDefault="000F2574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1 pt./res. simples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574" w:rsidRPr="00525924" w:rsidTr="006B49A8">
        <w:trPr>
          <w:cantSplit/>
          <w:jc w:val="center"/>
        </w:trPr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Resumo apresentado em evento científico de abrangência regional, 1º autor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Documento emitido pelos organizadores do evento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2 pts/res. Expandido</w:t>
            </w:r>
          </w:p>
          <w:p w:rsidR="000F2574" w:rsidRPr="00525924" w:rsidRDefault="000F2574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1 pt./res. simples Limitado ao máximo de 2 por ano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574" w:rsidRPr="00525924" w:rsidTr="006B49A8">
        <w:trPr>
          <w:cantSplit/>
          <w:jc w:val="center"/>
        </w:trPr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Resumo apresentado em evento científico de abrangência regional, co-autor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Documento emitido pelos organizadores do evento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74" w:rsidRPr="00525924" w:rsidRDefault="000F2574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1 pt/res. Expandido</w:t>
            </w:r>
          </w:p>
          <w:p w:rsidR="000F2574" w:rsidRPr="00525924" w:rsidRDefault="000F2574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0,5 pt./res. simples Limitado ao máximo de 2 por ano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74" w:rsidRPr="00525924" w:rsidRDefault="000F2574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9A8" w:rsidRPr="00E238FB" w:rsidTr="005D0FE8">
        <w:trPr>
          <w:cantSplit/>
          <w:jc w:val="center"/>
        </w:trPr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9A8" w:rsidRPr="00E238FB" w:rsidRDefault="006B49A8" w:rsidP="005D0FE8">
            <w:pPr>
              <w:pStyle w:val="Ttulo6"/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E238FB">
              <w:rPr>
                <w:rFonts w:ascii="Arial" w:hAnsi="Arial" w:cs="Arial"/>
                <w:b/>
                <w:sz w:val="20"/>
              </w:rPr>
              <w:lastRenderedPageBreak/>
              <w:t>ATIVIDADES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9A8" w:rsidRPr="00E238FB" w:rsidRDefault="006B49A8" w:rsidP="005D0FE8">
            <w:pPr>
              <w:spacing w:before="60" w:after="60"/>
              <w:jc w:val="center"/>
              <w:rPr>
                <w:rFonts w:ascii="Arial" w:hAnsi="Arial" w:cs="Arial"/>
                <w:b/>
                <w:caps/>
              </w:rPr>
            </w:pPr>
            <w:r w:rsidRPr="00E238FB">
              <w:rPr>
                <w:rFonts w:ascii="Arial" w:hAnsi="Arial" w:cs="Arial"/>
                <w:b/>
                <w:caps/>
              </w:rPr>
              <w:t>Comprovante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B49A8" w:rsidRPr="00E238FB" w:rsidRDefault="006B49A8" w:rsidP="005D0FE8">
            <w:pPr>
              <w:spacing w:before="60" w:after="60"/>
              <w:jc w:val="center"/>
              <w:rPr>
                <w:rFonts w:ascii="Arial" w:hAnsi="Arial" w:cs="Arial"/>
                <w:b/>
                <w:caps/>
              </w:rPr>
            </w:pPr>
            <w:r w:rsidRPr="00E238FB">
              <w:rPr>
                <w:rFonts w:ascii="Arial" w:hAnsi="Arial" w:cs="Arial"/>
                <w:b/>
                <w:caps/>
              </w:rPr>
              <w:t>Pontuação por unidade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9A8" w:rsidRPr="00E238FB" w:rsidRDefault="006B49A8" w:rsidP="005D0FE8">
            <w:pPr>
              <w:spacing w:before="60" w:after="6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Pontuação do aluno</w:t>
            </w:r>
          </w:p>
        </w:tc>
      </w:tr>
      <w:tr w:rsidR="00A8637C" w:rsidRPr="00525924" w:rsidTr="006B49A8">
        <w:trPr>
          <w:cantSplit/>
          <w:jc w:val="center"/>
        </w:trPr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Conferência, palestras ministradas ou aula em EAD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Documento emitido pelos organizadores do evento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0,2 pts / palestra ou conferência</w:t>
            </w:r>
          </w:p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Limitado ao máximo de 5 por ano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37C" w:rsidRPr="00525924" w:rsidTr="006B49A8">
        <w:trPr>
          <w:cantSplit/>
          <w:jc w:val="center"/>
        </w:trPr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Ministrante de curso/treinamento com duração mínima de 4 horas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Documento emitido pelos organizadores do evento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0,2 pts /curso ou treinamento</w:t>
            </w:r>
          </w:p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Limitado ao máximo de 5 por ano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37C" w:rsidRPr="00525924" w:rsidTr="006B49A8">
        <w:trPr>
          <w:cantSplit/>
          <w:jc w:val="center"/>
        </w:trPr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Trabalhos premiados em evento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Certificado ou declaração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0,5 pts /prêmio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37C" w:rsidRPr="00525924" w:rsidTr="006B49A8">
        <w:trPr>
          <w:cantSplit/>
          <w:jc w:val="center"/>
        </w:trPr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Publicação de texto de divulgação científica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Cópia do texto publicado ou declaração do órgão de divulgação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0,5 pts /texto</w:t>
            </w:r>
          </w:p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Limitado ao máximo de 2 por ano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37C" w:rsidRPr="00525924" w:rsidTr="006B49A8">
        <w:trPr>
          <w:cantSplit/>
          <w:jc w:val="center"/>
        </w:trPr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Artigo publicado/aceito em periódico Qualis CAPES Farmácia A1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 xml:space="preserve">Primeira página do artigo publicado </w:t>
            </w:r>
            <w:r w:rsidRPr="00525924">
              <w:rPr>
                <w:rFonts w:ascii="Arial" w:hAnsi="Arial" w:cs="Arial"/>
                <w:b/>
                <w:sz w:val="18"/>
                <w:szCs w:val="18"/>
              </w:rPr>
              <w:t>ou</w:t>
            </w:r>
            <w:r w:rsidRPr="00525924">
              <w:rPr>
                <w:rFonts w:ascii="Arial" w:hAnsi="Arial" w:cs="Arial"/>
                <w:sz w:val="18"/>
                <w:szCs w:val="18"/>
              </w:rPr>
              <w:t xml:space="preserve"> aceite final </w:t>
            </w:r>
            <w:r w:rsidRPr="00525924">
              <w:rPr>
                <w:rFonts w:ascii="Arial" w:hAnsi="Arial" w:cs="Arial"/>
                <w:b/>
                <w:sz w:val="18"/>
                <w:szCs w:val="18"/>
              </w:rPr>
              <w:t>com</w:t>
            </w:r>
            <w:r w:rsidRPr="00525924">
              <w:rPr>
                <w:rFonts w:ascii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100 pts/artigo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37C" w:rsidRPr="00525924" w:rsidTr="006B49A8">
        <w:trPr>
          <w:cantSplit/>
          <w:jc w:val="center"/>
        </w:trPr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Artigo publicado/aceito em periódico Qualis CAPES Farmácia A2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 xml:space="preserve">Primeira página do artigo publicado </w:t>
            </w:r>
            <w:r w:rsidRPr="00525924">
              <w:rPr>
                <w:rFonts w:ascii="Arial" w:hAnsi="Arial" w:cs="Arial"/>
                <w:b/>
                <w:sz w:val="18"/>
                <w:szCs w:val="18"/>
              </w:rPr>
              <w:t>ou</w:t>
            </w:r>
            <w:r w:rsidRPr="00525924">
              <w:rPr>
                <w:rFonts w:ascii="Arial" w:hAnsi="Arial" w:cs="Arial"/>
                <w:sz w:val="18"/>
                <w:szCs w:val="18"/>
              </w:rPr>
              <w:t xml:space="preserve"> aceite final </w:t>
            </w:r>
            <w:r w:rsidRPr="00525924">
              <w:rPr>
                <w:rFonts w:ascii="Arial" w:hAnsi="Arial" w:cs="Arial"/>
                <w:b/>
                <w:sz w:val="18"/>
                <w:szCs w:val="18"/>
              </w:rPr>
              <w:t>com</w:t>
            </w:r>
            <w:r w:rsidRPr="00525924">
              <w:rPr>
                <w:rFonts w:ascii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85 pts/artigo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37C" w:rsidRPr="00525924" w:rsidTr="006B49A8">
        <w:trPr>
          <w:cantSplit/>
          <w:jc w:val="center"/>
        </w:trPr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Artigo publicado/aceito em periódico Qualis CAPES Farmácia A3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 xml:space="preserve">Primeira página do artigo publicado </w:t>
            </w:r>
            <w:r w:rsidRPr="00525924">
              <w:rPr>
                <w:rFonts w:ascii="Arial" w:hAnsi="Arial" w:cs="Arial"/>
                <w:b/>
                <w:sz w:val="18"/>
                <w:szCs w:val="18"/>
              </w:rPr>
              <w:t>ou</w:t>
            </w:r>
            <w:r w:rsidRPr="00525924">
              <w:rPr>
                <w:rFonts w:ascii="Arial" w:hAnsi="Arial" w:cs="Arial"/>
                <w:sz w:val="18"/>
                <w:szCs w:val="18"/>
              </w:rPr>
              <w:t xml:space="preserve"> aceite final </w:t>
            </w:r>
            <w:r w:rsidRPr="00525924">
              <w:rPr>
                <w:rFonts w:ascii="Arial" w:hAnsi="Arial" w:cs="Arial"/>
                <w:b/>
                <w:sz w:val="18"/>
                <w:szCs w:val="18"/>
              </w:rPr>
              <w:t>com</w:t>
            </w:r>
            <w:r w:rsidRPr="00525924">
              <w:rPr>
                <w:rFonts w:ascii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70 pts/artigo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37C" w:rsidRPr="00525924" w:rsidTr="006B49A8">
        <w:trPr>
          <w:cantSplit/>
          <w:jc w:val="center"/>
        </w:trPr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Artigo publicado/aceito em periódico Qualis CAPES Farmácia A4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 xml:space="preserve">Primeira página do artigo publicado </w:t>
            </w:r>
            <w:r w:rsidRPr="00525924">
              <w:rPr>
                <w:rFonts w:ascii="Arial" w:hAnsi="Arial" w:cs="Arial"/>
                <w:b/>
                <w:sz w:val="18"/>
                <w:szCs w:val="18"/>
              </w:rPr>
              <w:t>ou</w:t>
            </w:r>
            <w:r w:rsidRPr="00525924">
              <w:rPr>
                <w:rFonts w:ascii="Arial" w:hAnsi="Arial" w:cs="Arial"/>
                <w:sz w:val="18"/>
                <w:szCs w:val="18"/>
              </w:rPr>
              <w:t xml:space="preserve"> aceite final </w:t>
            </w:r>
            <w:r w:rsidRPr="00525924">
              <w:rPr>
                <w:rFonts w:ascii="Arial" w:hAnsi="Arial" w:cs="Arial"/>
                <w:b/>
                <w:sz w:val="18"/>
                <w:szCs w:val="18"/>
              </w:rPr>
              <w:t>com</w:t>
            </w:r>
            <w:r w:rsidRPr="00525924">
              <w:rPr>
                <w:rFonts w:ascii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60 pts/artigo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37C" w:rsidRPr="00525924" w:rsidTr="006B49A8">
        <w:trPr>
          <w:cantSplit/>
          <w:jc w:val="center"/>
        </w:trPr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Artigo publicado/aceito em periódico Qualis CAPES Farmácia B1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 xml:space="preserve">Primeira página do artigo publicado </w:t>
            </w:r>
            <w:r w:rsidRPr="00525924">
              <w:rPr>
                <w:rFonts w:ascii="Arial" w:hAnsi="Arial" w:cs="Arial"/>
                <w:b/>
                <w:sz w:val="18"/>
                <w:szCs w:val="18"/>
              </w:rPr>
              <w:t>ou</w:t>
            </w:r>
            <w:r w:rsidRPr="00525924">
              <w:rPr>
                <w:rFonts w:ascii="Arial" w:hAnsi="Arial" w:cs="Arial"/>
                <w:sz w:val="18"/>
                <w:szCs w:val="18"/>
              </w:rPr>
              <w:t xml:space="preserve"> aceite final </w:t>
            </w:r>
            <w:r w:rsidRPr="00525924">
              <w:rPr>
                <w:rFonts w:ascii="Arial" w:hAnsi="Arial" w:cs="Arial"/>
                <w:b/>
                <w:sz w:val="18"/>
                <w:szCs w:val="18"/>
              </w:rPr>
              <w:t>com</w:t>
            </w:r>
            <w:r w:rsidRPr="00525924">
              <w:rPr>
                <w:rFonts w:ascii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50 pts/artigo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37C" w:rsidRPr="00525924" w:rsidTr="006B49A8">
        <w:trPr>
          <w:cantSplit/>
          <w:jc w:val="center"/>
        </w:trPr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Artigo publicado/aceito em periódico Qualis CAPES Farmácia B2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 xml:space="preserve">Primeira página do artigo publicado </w:t>
            </w:r>
            <w:r w:rsidRPr="00525924">
              <w:rPr>
                <w:rFonts w:ascii="Arial" w:hAnsi="Arial" w:cs="Arial"/>
                <w:b/>
                <w:sz w:val="18"/>
                <w:szCs w:val="18"/>
              </w:rPr>
              <w:t>ou</w:t>
            </w:r>
            <w:r w:rsidRPr="00525924">
              <w:rPr>
                <w:rFonts w:ascii="Arial" w:hAnsi="Arial" w:cs="Arial"/>
                <w:sz w:val="18"/>
                <w:szCs w:val="18"/>
              </w:rPr>
              <w:t xml:space="preserve"> aceite final </w:t>
            </w:r>
            <w:r w:rsidRPr="00525924">
              <w:rPr>
                <w:rFonts w:ascii="Arial" w:hAnsi="Arial" w:cs="Arial"/>
                <w:b/>
                <w:sz w:val="18"/>
                <w:szCs w:val="18"/>
              </w:rPr>
              <w:t>com</w:t>
            </w:r>
            <w:r w:rsidRPr="00525924">
              <w:rPr>
                <w:rFonts w:ascii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35 pts/artigo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37C" w:rsidRPr="00525924" w:rsidTr="006B49A8">
        <w:trPr>
          <w:cantSplit/>
          <w:jc w:val="center"/>
        </w:trPr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Artigo publicado/aceito em periódico Qualis CAPES Farmácia B3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 xml:space="preserve">Primeira página do artigo publicado </w:t>
            </w:r>
            <w:r w:rsidRPr="00525924">
              <w:rPr>
                <w:rFonts w:ascii="Arial" w:hAnsi="Arial" w:cs="Arial"/>
                <w:b/>
                <w:sz w:val="18"/>
                <w:szCs w:val="18"/>
              </w:rPr>
              <w:t>ou</w:t>
            </w:r>
            <w:r w:rsidRPr="00525924">
              <w:rPr>
                <w:rFonts w:ascii="Arial" w:hAnsi="Arial" w:cs="Arial"/>
                <w:sz w:val="18"/>
                <w:szCs w:val="18"/>
              </w:rPr>
              <w:t xml:space="preserve"> aceite final </w:t>
            </w:r>
            <w:r w:rsidRPr="00525924">
              <w:rPr>
                <w:rFonts w:ascii="Arial" w:hAnsi="Arial" w:cs="Arial"/>
                <w:b/>
                <w:sz w:val="18"/>
                <w:szCs w:val="18"/>
              </w:rPr>
              <w:t>com</w:t>
            </w:r>
            <w:r w:rsidRPr="00525924">
              <w:rPr>
                <w:rFonts w:ascii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20 pts/artigo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37C" w:rsidRPr="00525924" w:rsidTr="006B49A8">
        <w:trPr>
          <w:cantSplit/>
          <w:jc w:val="center"/>
        </w:trPr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 xml:space="preserve">Artigo publicado/aceito em periódico Qualis CAPES Farmácia B4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 xml:space="preserve">Primeira página do artigo publicado </w:t>
            </w:r>
            <w:r w:rsidRPr="00525924">
              <w:rPr>
                <w:rFonts w:ascii="Arial" w:hAnsi="Arial" w:cs="Arial"/>
                <w:b/>
                <w:sz w:val="18"/>
                <w:szCs w:val="18"/>
              </w:rPr>
              <w:t>ou</w:t>
            </w:r>
            <w:r w:rsidRPr="00525924">
              <w:rPr>
                <w:rFonts w:ascii="Arial" w:hAnsi="Arial" w:cs="Arial"/>
                <w:sz w:val="18"/>
                <w:szCs w:val="18"/>
              </w:rPr>
              <w:t xml:space="preserve"> aceite final </w:t>
            </w:r>
            <w:r w:rsidRPr="00525924">
              <w:rPr>
                <w:rFonts w:ascii="Arial" w:hAnsi="Arial" w:cs="Arial"/>
                <w:b/>
                <w:sz w:val="18"/>
                <w:szCs w:val="18"/>
              </w:rPr>
              <w:t>com</w:t>
            </w:r>
            <w:r w:rsidRPr="00525924">
              <w:rPr>
                <w:rFonts w:ascii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10 pts/artigo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37C" w:rsidRPr="00525924" w:rsidTr="006B49A8">
        <w:trPr>
          <w:cantSplit/>
          <w:jc w:val="center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Artigo publicado em periódico Qualis CAPES Farmácia 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 xml:space="preserve">Primeira página do artigo publicado </w:t>
            </w:r>
            <w:r w:rsidRPr="00525924">
              <w:rPr>
                <w:rFonts w:ascii="Arial" w:hAnsi="Arial" w:cs="Arial"/>
                <w:b/>
                <w:sz w:val="18"/>
                <w:szCs w:val="18"/>
              </w:rPr>
              <w:t>ou</w:t>
            </w:r>
            <w:r w:rsidRPr="00525924">
              <w:rPr>
                <w:rFonts w:ascii="Arial" w:hAnsi="Arial" w:cs="Arial"/>
                <w:sz w:val="18"/>
                <w:szCs w:val="18"/>
              </w:rPr>
              <w:t xml:space="preserve"> aceite final </w:t>
            </w:r>
            <w:r w:rsidRPr="00525924">
              <w:rPr>
                <w:rFonts w:ascii="Arial" w:hAnsi="Arial" w:cs="Arial"/>
                <w:b/>
                <w:sz w:val="18"/>
                <w:szCs w:val="18"/>
              </w:rPr>
              <w:t>com</w:t>
            </w:r>
            <w:r w:rsidRPr="00525924">
              <w:rPr>
                <w:rFonts w:ascii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3 pontos/artigo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37C" w:rsidRPr="00525924" w:rsidTr="006B49A8">
        <w:trPr>
          <w:cantSplit/>
          <w:jc w:val="center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Livro (deve conter ISBN)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Capa e folha com ficha catalográfica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20 pts p/ nacional</w:t>
            </w:r>
          </w:p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25 pts p/ internacional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37C" w:rsidRPr="00525924" w:rsidTr="006B49A8">
        <w:trPr>
          <w:cantSplit/>
          <w:jc w:val="center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Capítulo de livro (deve conter ISBN)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Capa, ficha catalográfica e primeira página do capítulo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10 pts nacional</w:t>
            </w:r>
          </w:p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15 pts internacional</w:t>
            </w:r>
          </w:p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Limitado a dois/ano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37C" w:rsidRPr="00525924" w:rsidTr="006B49A8">
        <w:trPr>
          <w:cantSplit/>
          <w:jc w:val="center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Revisão de Artigo Internacional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Documento emitido pelos editores do periódico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5 pts/artigo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4C24" w:rsidRPr="00E238FB" w:rsidTr="005D0FE8">
        <w:trPr>
          <w:cantSplit/>
          <w:jc w:val="center"/>
        </w:trPr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C24" w:rsidRPr="00E238FB" w:rsidRDefault="00F24C24" w:rsidP="005D0FE8">
            <w:pPr>
              <w:pStyle w:val="Ttulo6"/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E238FB">
              <w:rPr>
                <w:rFonts w:ascii="Arial" w:hAnsi="Arial" w:cs="Arial"/>
                <w:b/>
                <w:sz w:val="20"/>
              </w:rPr>
              <w:lastRenderedPageBreak/>
              <w:t>ATIVIDADES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4C24" w:rsidRPr="00E238FB" w:rsidRDefault="00F24C24" w:rsidP="005D0FE8">
            <w:pPr>
              <w:spacing w:before="60" w:after="60"/>
              <w:jc w:val="center"/>
              <w:rPr>
                <w:rFonts w:ascii="Arial" w:hAnsi="Arial" w:cs="Arial"/>
                <w:b/>
                <w:caps/>
              </w:rPr>
            </w:pPr>
            <w:r w:rsidRPr="00E238FB">
              <w:rPr>
                <w:rFonts w:ascii="Arial" w:hAnsi="Arial" w:cs="Arial"/>
                <w:b/>
                <w:caps/>
              </w:rPr>
              <w:t>Comprovante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4C24" w:rsidRPr="00E238FB" w:rsidRDefault="00F24C24" w:rsidP="005D0FE8">
            <w:pPr>
              <w:spacing w:before="60" w:after="60"/>
              <w:jc w:val="center"/>
              <w:rPr>
                <w:rFonts w:ascii="Arial" w:hAnsi="Arial" w:cs="Arial"/>
                <w:b/>
                <w:caps/>
              </w:rPr>
            </w:pPr>
            <w:r w:rsidRPr="00E238FB">
              <w:rPr>
                <w:rFonts w:ascii="Arial" w:hAnsi="Arial" w:cs="Arial"/>
                <w:b/>
                <w:caps/>
              </w:rPr>
              <w:t>Pontuação por unidade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4C24" w:rsidRPr="00E238FB" w:rsidRDefault="00F24C24" w:rsidP="005D0FE8">
            <w:pPr>
              <w:spacing w:before="60" w:after="6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Pontuação do aluno</w:t>
            </w:r>
          </w:p>
        </w:tc>
      </w:tr>
      <w:tr w:rsidR="00A8637C" w:rsidRPr="00525924" w:rsidTr="006B49A8">
        <w:trPr>
          <w:cantSplit/>
          <w:jc w:val="center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Revisão de Artigo Nacional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Documento emitido pelos editores do periódico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3 pts/artigo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37C" w:rsidRPr="00525924" w:rsidTr="006B49A8">
        <w:trPr>
          <w:cantSplit/>
          <w:jc w:val="center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Confecção de Material Didático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  <w:u w:val="single"/>
              </w:rPr>
              <w:t>Material escrito</w:t>
            </w:r>
            <w:r w:rsidRPr="00525924">
              <w:rPr>
                <w:rFonts w:ascii="Arial" w:hAnsi="Arial" w:cs="Arial"/>
                <w:sz w:val="18"/>
                <w:szCs w:val="18"/>
              </w:rPr>
              <w:t>: cópia do material impresso ou digital</w:t>
            </w:r>
          </w:p>
          <w:p w:rsidR="00A8637C" w:rsidRPr="00525924" w:rsidRDefault="00A8637C" w:rsidP="00525924">
            <w:pPr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  <w:u w:val="single"/>
              </w:rPr>
              <w:t>Modelo didático ou maquete</w:t>
            </w:r>
            <w:r w:rsidRPr="00525924">
              <w:rPr>
                <w:rFonts w:ascii="Arial" w:hAnsi="Arial" w:cs="Arial"/>
                <w:sz w:val="18"/>
                <w:szCs w:val="18"/>
              </w:rPr>
              <w:t>: fotografia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3 pts/material limitado a dois/ano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37C" w:rsidRPr="00525924" w:rsidTr="006B49A8">
        <w:trPr>
          <w:cantSplit/>
          <w:jc w:val="center"/>
        </w:trPr>
        <w:tc>
          <w:tcPr>
            <w:tcW w:w="23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Patente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Depósito da patente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https://gru.inpi.gov.br/pePI/jsp/patentes/PatenteSearchAvancado.jsp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10 pts/patente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37C" w:rsidRPr="00525924" w:rsidTr="006B49A8">
        <w:trPr>
          <w:cantSplit/>
          <w:jc w:val="center"/>
        </w:trPr>
        <w:tc>
          <w:tcPr>
            <w:tcW w:w="23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Publicação da patente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https://gru.inpi.gov.br/pePI/jsp/patentes/PatenteSearchAvancado.jsp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20 pts/patente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37C" w:rsidRPr="00525924" w:rsidTr="006B49A8">
        <w:trPr>
          <w:cantSplit/>
          <w:jc w:val="center"/>
        </w:trPr>
        <w:tc>
          <w:tcPr>
            <w:tcW w:w="23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Carta Patente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https://gru.inpi.gov.br/pePI/jsp/patentes/PatenteSearchAvancado.jsp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85 pts/patente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37C" w:rsidRPr="00525924" w:rsidTr="006B49A8">
        <w:trPr>
          <w:cantSplit/>
          <w:jc w:val="center"/>
        </w:trPr>
        <w:tc>
          <w:tcPr>
            <w:tcW w:w="23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Patente Licenciada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https://gru.inpi.gov.br/pePI/jsp/patentes/PatenteSearchAvancado.jsp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924">
              <w:rPr>
                <w:rFonts w:ascii="Arial" w:hAnsi="Arial" w:cs="Arial"/>
                <w:sz w:val="18"/>
                <w:szCs w:val="18"/>
              </w:rPr>
              <w:t>100 pts/patente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7C" w:rsidRPr="00525924" w:rsidRDefault="00A8637C" w:rsidP="00525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37C" w:rsidRPr="006C6F13" w:rsidTr="006B49A8">
        <w:trPr>
          <w:cantSplit/>
          <w:jc w:val="center"/>
        </w:trPr>
        <w:tc>
          <w:tcPr>
            <w:tcW w:w="7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7C" w:rsidRPr="006C6F13" w:rsidRDefault="00A8637C" w:rsidP="00525924">
            <w:pPr>
              <w:ind w:left="709" w:hanging="709"/>
              <w:jc w:val="both"/>
              <w:rPr>
                <w:rFonts w:ascii="Arial" w:hAnsi="Arial" w:cs="Arial"/>
              </w:rPr>
            </w:pPr>
            <w:r w:rsidRPr="006C6F13">
              <w:rPr>
                <w:rFonts w:ascii="Arial" w:hAnsi="Arial" w:cs="Arial"/>
                <w:b/>
                <w:sz w:val="22"/>
                <w:szCs w:val="22"/>
              </w:rPr>
              <w:t>OBS:</w:t>
            </w:r>
            <w:r w:rsidRPr="006C6F13">
              <w:rPr>
                <w:rFonts w:ascii="Arial" w:hAnsi="Arial" w:cs="Arial"/>
                <w:sz w:val="22"/>
                <w:szCs w:val="22"/>
              </w:rPr>
              <w:tab/>
            </w:r>
            <w:r w:rsidRPr="006C6F13">
              <w:rPr>
                <w:rFonts w:ascii="Arial" w:hAnsi="Arial" w:cs="Arial"/>
              </w:rPr>
              <w:t>Será considerado como artigo publicado o trabalho que identifique o veículo, o volume e/ou número da publicação, e número das páginas.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37C" w:rsidRPr="006C6F13" w:rsidRDefault="00A8637C" w:rsidP="00525924">
            <w:pPr>
              <w:ind w:left="709" w:hanging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5924" w:rsidRPr="006C6F13" w:rsidTr="006B49A8">
        <w:trPr>
          <w:cantSplit/>
          <w:jc w:val="center"/>
        </w:trPr>
        <w:tc>
          <w:tcPr>
            <w:tcW w:w="7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924" w:rsidRPr="006C6F13" w:rsidRDefault="00525924" w:rsidP="00525924">
            <w:pPr>
              <w:spacing w:before="40" w:after="40"/>
              <w:ind w:left="709" w:hanging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924" w:rsidRPr="006C6F13" w:rsidRDefault="00525924" w:rsidP="00525924">
            <w:pPr>
              <w:spacing w:before="40" w:after="40"/>
              <w:ind w:left="709" w:hanging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F2574" w:rsidRPr="00280995" w:rsidRDefault="000F2574" w:rsidP="000F2574">
      <w:pPr>
        <w:jc w:val="both"/>
        <w:rPr>
          <w:rFonts w:ascii="Arial" w:hAnsi="Arial" w:cs="Arial"/>
          <w:sz w:val="22"/>
          <w:szCs w:val="22"/>
        </w:rPr>
      </w:pPr>
    </w:p>
    <w:p w:rsidR="000F2574" w:rsidRPr="00280995" w:rsidRDefault="000F2574" w:rsidP="000F2574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0F2574" w:rsidRPr="00280995" w:rsidRDefault="000F2574" w:rsidP="000F2574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0F2574" w:rsidRPr="00280995" w:rsidRDefault="000F2574" w:rsidP="000F2574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0F2574" w:rsidRPr="00280995" w:rsidRDefault="000F2574" w:rsidP="000F2574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0F2574" w:rsidRPr="00280995" w:rsidRDefault="000F2574" w:rsidP="000F2574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0F2574" w:rsidRPr="00280995" w:rsidRDefault="000F2574" w:rsidP="000F2574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0F2574" w:rsidRPr="00280995" w:rsidRDefault="000F2574" w:rsidP="000F2574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994FE9" w:rsidRDefault="003C47DD"/>
    <w:sectPr w:rsidR="00994FE9" w:rsidSect="00DD5CB8">
      <w:headerReference w:type="default" r:id="rId6"/>
      <w:pgSz w:w="11909" w:h="16834" w:code="9"/>
      <w:pgMar w:top="851" w:right="851" w:bottom="851" w:left="1701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7DD" w:rsidRDefault="003C47DD" w:rsidP="000F2574">
      <w:r>
        <w:separator/>
      </w:r>
    </w:p>
  </w:endnote>
  <w:endnote w:type="continuationSeparator" w:id="1">
    <w:p w:rsidR="003C47DD" w:rsidRDefault="003C47DD" w:rsidP="000F2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7DD" w:rsidRDefault="003C47DD" w:rsidP="000F2574">
      <w:r>
        <w:separator/>
      </w:r>
    </w:p>
  </w:footnote>
  <w:footnote w:type="continuationSeparator" w:id="1">
    <w:p w:rsidR="003C47DD" w:rsidRDefault="003C47DD" w:rsidP="000F2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60" w:rsidRDefault="003C47DD"/>
  <w:p w:rsidR="00064660" w:rsidRDefault="003C47DD">
    <w:pPr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574"/>
    <w:rsid w:val="000F2574"/>
    <w:rsid w:val="001A10FD"/>
    <w:rsid w:val="003C47DD"/>
    <w:rsid w:val="004805D2"/>
    <w:rsid w:val="004C0A48"/>
    <w:rsid w:val="00525924"/>
    <w:rsid w:val="006266BA"/>
    <w:rsid w:val="0066225F"/>
    <w:rsid w:val="006B49A8"/>
    <w:rsid w:val="007620CC"/>
    <w:rsid w:val="00A2593C"/>
    <w:rsid w:val="00A8637C"/>
    <w:rsid w:val="00BD4BDC"/>
    <w:rsid w:val="00EE6F77"/>
    <w:rsid w:val="00F2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0F2574"/>
    <w:pPr>
      <w:keepNext/>
      <w:outlineLvl w:val="5"/>
    </w:pPr>
    <w:rPr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0F2574"/>
    <w:rPr>
      <w:rFonts w:ascii="Times New Roman" w:eastAsia="Times New Roman" w:hAnsi="Times New Roman" w:cs="Times New Roman"/>
      <w:sz w:val="36"/>
      <w:szCs w:val="20"/>
    </w:rPr>
  </w:style>
  <w:style w:type="paragraph" w:styleId="Cabealho">
    <w:name w:val="header"/>
    <w:basedOn w:val="Normal"/>
    <w:link w:val="CabealhoChar"/>
    <w:uiPriority w:val="99"/>
    <w:rsid w:val="000F25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2574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0F257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F257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rsid w:val="000F257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25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574"/>
    <w:rPr>
      <w:rFonts w:ascii="Tahoma" w:eastAsia="Times New Roman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F2574"/>
    <w:pPr>
      <w:ind w:firstLine="2722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F257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pbf</cp:lastModifiedBy>
  <cp:revision>3</cp:revision>
  <dcterms:created xsi:type="dcterms:W3CDTF">2021-03-24T14:07:00Z</dcterms:created>
  <dcterms:modified xsi:type="dcterms:W3CDTF">2021-12-01T14:16:00Z</dcterms:modified>
</cp:coreProperties>
</file>